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7E" w:rsidRDefault="00D2117E" w:rsidP="00D211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2117E" w:rsidRDefault="00D2117E" w:rsidP="00D211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Вологодской области и членов их семей за период с 1 января 2012 г. по 31 декабря 2012 г., размещаемые на официальном сайте Вологдастата в порядке, утвержденном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sz w:val="26"/>
            <w:szCs w:val="26"/>
          </w:rPr>
          <w:t>2009 г</w:t>
        </w:r>
      </w:smartTag>
      <w:r>
        <w:rPr>
          <w:b/>
          <w:sz w:val="26"/>
          <w:szCs w:val="26"/>
        </w:rPr>
        <w:t>. № 561</w:t>
      </w:r>
    </w:p>
    <w:p w:rsidR="00D2117E" w:rsidRDefault="00D2117E" w:rsidP="00D2117E">
      <w:pPr>
        <w:jc w:val="center"/>
        <w:rPr>
          <w:b/>
          <w:sz w:val="26"/>
          <w:szCs w:val="26"/>
        </w:rPr>
      </w:pPr>
    </w:p>
    <w:tbl>
      <w:tblPr>
        <w:tblW w:w="16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185"/>
        <w:gridCol w:w="1452"/>
        <w:gridCol w:w="1753"/>
        <w:gridCol w:w="1515"/>
        <w:gridCol w:w="2051"/>
        <w:gridCol w:w="1753"/>
        <w:gridCol w:w="1411"/>
        <w:gridCol w:w="1825"/>
        <w:gridCol w:w="1753"/>
        <w:gridCol w:w="1411"/>
        <w:gridCol w:w="2051"/>
        <w:gridCol w:w="1069"/>
      </w:tblGrid>
      <w:tr w:rsidR="00D2117E" w:rsidTr="00D2117E">
        <w:trPr>
          <w:trHeight w:val="1547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sz w:val="20"/>
                <w:szCs w:val="20"/>
              </w:rPr>
              <w:t>недвижимого  имущества</w:t>
            </w:r>
            <w:proofErr w:type="gramEnd"/>
            <w:r>
              <w:rPr>
                <w:sz w:val="20"/>
                <w:szCs w:val="20"/>
              </w:rPr>
              <w:t xml:space="preserve">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2117E" w:rsidTr="00D2117E">
        <w:trPr>
          <w:cantSplit/>
          <w:trHeight w:val="2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rPr>
                <w:sz w:val="20"/>
                <w:szCs w:val="20"/>
              </w:rPr>
            </w:pPr>
          </w:p>
        </w:tc>
      </w:tr>
      <w:tr w:rsidR="00D2117E" w:rsidTr="00D2117E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2117E" w:rsidTr="00D2117E">
        <w:trPr>
          <w:trHeight w:val="66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Лысов Анатолий Геннадьевич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1500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1500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71,3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44,5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фактическое предоставление как члену семьи,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 индивидуальная</w:t>
            </w:r>
            <w:proofErr w:type="gramEnd"/>
            <w:r>
              <w:rPr>
                <w:sz w:val="20"/>
                <w:szCs w:val="20"/>
              </w:rPr>
              <w:t xml:space="preserve">, Россия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71,3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 как члену семьи,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 обоих детей:</w:t>
            </w:r>
          </w:p>
          <w:p w:rsidR="00D2117E" w:rsidRDefault="00D2117E">
            <w:pPr>
              <w:jc w:val="center"/>
              <w:rPr>
                <w:sz w:val="20"/>
                <w:szCs w:val="20"/>
                <w:u w:val="single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71,3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 как члену семьи,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932,555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302,812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17E" w:rsidTr="00D2117E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2117E" w:rsidTr="00D2117E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Сапогова Марина </w:t>
            </w:r>
            <w:proofErr w:type="spellStart"/>
            <w:r>
              <w:rPr>
                <w:sz w:val="20"/>
                <w:szCs w:val="20"/>
              </w:rPr>
              <w:t>Наркистовна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дачный, 500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дом, </w:t>
            </w:r>
            <w:proofErr w:type="gramStart"/>
            <w:r>
              <w:rPr>
                <w:sz w:val="20"/>
                <w:szCs w:val="20"/>
              </w:rPr>
              <w:t>24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индивидуальная, Россия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2752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4,62 га, 1/3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41,9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24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Форд </w:t>
            </w:r>
            <w:r>
              <w:rPr>
                <w:sz w:val="20"/>
                <w:szCs w:val="20"/>
                <w:lang w:val="en-US"/>
              </w:rPr>
              <w:t>FUSION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815,526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128,896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17E" w:rsidTr="00D2117E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Болукова</w:t>
            </w:r>
            <w:proofErr w:type="spellEnd"/>
            <w:r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62,</w:t>
            </w:r>
            <w:proofErr w:type="gramStart"/>
            <w:r>
              <w:rPr>
                <w:sz w:val="20"/>
                <w:szCs w:val="20"/>
              </w:rPr>
              <w:t>2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  <w:proofErr w:type="gramStart"/>
            <w:r>
              <w:rPr>
                <w:sz w:val="20"/>
                <w:szCs w:val="20"/>
              </w:rPr>
              <w:t>доли,  Россия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586,352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17E" w:rsidTr="00D2117E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Корнев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47,9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57,7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фактическое предоставление как члену семьи,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 600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дом, 50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57,7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индивидуальная, Россия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D2117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Sandero</w:t>
            </w:r>
            <w:proofErr w:type="spellEnd"/>
            <w:r w:rsidRPr="00D2117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Stepway</w:t>
            </w:r>
            <w:proofErr w:type="spellEnd"/>
            <w:r>
              <w:rPr>
                <w:sz w:val="20"/>
                <w:szCs w:val="20"/>
              </w:rPr>
              <w:t xml:space="preserve">, индивидуальная 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546,765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345,425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17E" w:rsidTr="00D2117E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Лазаревна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дачный, 286,9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30,5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518,989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17E" w:rsidTr="00D2117E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2117E" w:rsidTr="00D2117E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Полозова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39,0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фактическое предоставление как члену семьи, Россия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20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D211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Octavia</w:t>
            </w:r>
            <w:r w:rsidRPr="00D2117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Tur</w:t>
            </w:r>
            <w:proofErr w:type="spellEnd"/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525,568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17E" w:rsidTr="00D2117E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Васильченко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Феодосьевна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66,3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 как члену семьи, Россия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66,3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дачный, 2000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фактическое предоставление,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Гараж, 18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фактическое предоставление,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24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фактическое предоставление, Россия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Квартира, 66,3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 как члену семьи, 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D211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NOTE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ГАЗ-22172,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337,779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</w:tr>
      <w:tr w:rsidR="00D2117E" w:rsidTr="00D2117E">
        <w:trPr>
          <w:trHeight w:val="144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Смирнова Ольга Борисовна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63,5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доли, Россия</w:t>
            </w:r>
          </w:p>
          <w:p w:rsidR="00D2117E" w:rsidRDefault="00D2117E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доли, Россия</w:t>
            </w:r>
          </w:p>
          <w:p w:rsidR="00D2117E" w:rsidRDefault="00D2117E">
            <w:pPr>
              <w:jc w:val="center"/>
              <w:rPr>
                <w:sz w:val="16"/>
                <w:szCs w:val="16"/>
              </w:rPr>
            </w:pPr>
          </w:p>
          <w:p w:rsidR="00D2117E" w:rsidRDefault="00D2117E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Дача, </w:t>
            </w:r>
            <w:proofErr w:type="gramStart"/>
            <w:r>
              <w:rPr>
                <w:sz w:val="20"/>
                <w:szCs w:val="20"/>
              </w:rPr>
              <w:t>400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D2117E" w:rsidRDefault="00D2117E">
            <w:pPr>
              <w:ind w:firstLine="16"/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63,</w:t>
            </w:r>
            <w:proofErr w:type="gramStart"/>
            <w:r>
              <w:rPr>
                <w:sz w:val="20"/>
                <w:szCs w:val="20"/>
              </w:rPr>
              <w:t>5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доли, Россия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ind w:firstLine="16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 обоих детей</w:t>
            </w:r>
          </w:p>
          <w:p w:rsidR="00D2117E" w:rsidRDefault="00D2117E">
            <w:pPr>
              <w:ind w:firstLine="16"/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63,5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 </w:t>
            </w:r>
          </w:p>
          <w:p w:rsidR="00D2117E" w:rsidRDefault="00D2117E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1/4 доли на ребенка,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372,851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409,380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2117E" w:rsidRDefault="00D2117E" w:rsidP="00D2117E"/>
    <w:p w:rsidR="00D2117E" w:rsidRDefault="00D2117E" w:rsidP="00D2117E">
      <w:r>
        <w:br w:type="page"/>
      </w:r>
    </w:p>
    <w:tbl>
      <w:tblPr>
        <w:tblW w:w="16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408"/>
        <w:gridCol w:w="1841"/>
        <w:gridCol w:w="2112"/>
        <w:gridCol w:w="1901"/>
        <w:gridCol w:w="1640"/>
        <w:gridCol w:w="1415"/>
        <w:gridCol w:w="1638"/>
        <w:gridCol w:w="518"/>
        <w:gridCol w:w="817"/>
        <w:gridCol w:w="706"/>
        <w:gridCol w:w="666"/>
        <w:gridCol w:w="1069"/>
      </w:tblGrid>
      <w:tr w:rsidR="00D2117E" w:rsidTr="00D2117E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2117E" w:rsidTr="00D2117E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Селезнева Тамара Павловна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дачный, 600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кооперативная,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18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</w:t>
            </w:r>
            <w:proofErr w:type="gramStart"/>
            <w:r>
              <w:rPr>
                <w:sz w:val="20"/>
                <w:szCs w:val="20"/>
              </w:rPr>
              <w:t>18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 индивидуальная, Россия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Форд-фокус, индивидуальная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553,737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482,608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17E" w:rsidTr="00D2117E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Синева Нина Федоровна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65,2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36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17E" w:rsidTr="00D2117E">
        <w:trPr>
          <w:trHeight w:val="1875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Безукладникова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Жанна Евгеньевна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фактическое предоставление как члену семьи, Россия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фактическое предоставление как члену семьи, Россия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ВАЗ-21102, индивидуальная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17E" w:rsidTr="00D2117E">
        <w:trPr>
          <w:cantSplit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Тимощук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35,6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садовый, 700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ВАЗ-21102, индивидуальная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ВАЗ-21013, индивидуальная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466,619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621,279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17E" w:rsidTr="00D2117E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Татаринова Ольга Николаевна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proofErr w:type="gramStart"/>
            <w:r>
              <w:rPr>
                <w:sz w:val="20"/>
                <w:szCs w:val="20"/>
              </w:rPr>
              <w:t>53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  <w:p w:rsidR="00D2117E" w:rsidRDefault="00D2117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17E" w:rsidTr="00D2117E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379,471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17E" w:rsidTr="00D2117E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2117E" w:rsidTr="00D2117E">
        <w:trPr>
          <w:trHeight w:val="3270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Мокиевская</w:t>
            </w:r>
            <w:proofErr w:type="spellEnd"/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53,3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приусадебный,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D2117E" w:rsidRDefault="00D2117E">
            <w:pPr>
              <w:jc w:val="center"/>
              <w:rPr>
                <w:sz w:val="10"/>
                <w:szCs w:val="1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52,9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D2117E" w:rsidRDefault="00D2117E">
            <w:pPr>
              <w:jc w:val="center"/>
              <w:rPr>
                <w:sz w:val="10"/>
                <w:szCs w:val="1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53,3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фактическое предоставление как члену семьи, Россия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-2107, индивидуальная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370,282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17E" w:rsidTr="00D2117E">
        <w:trPr>
          <w:cantSplit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Вениаминовна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дачный, 800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D2117E" w:rsidRDefault="00D2117E">
            <w:pPr>
              <w:jc w:val="center"/>
              <w:rPr>
                <w:sz w:val="10"/>
                <w:szCs w:val="10"/>
              </w:rPr>
            </w:pPr>
          </w:p>
          <w:p w:rsidR="00D2117E" w:rsidRDefault="00D2117E">
            <w:pPr>
              <w:jc w:val="center"/>
              <w:rPr>
                <w:sz w:val="10"/>
                <w:szCs w:val="10"/>
              </w:rPr>
            </w:pPr>
          </w:p>
          <w:p w:rsidR="00D2117E" w:rsidRDefault="00D2117E">
            <w:pPr>
              <w:jc w:val="center"/>
              <w:rPr>
                <w:sz w:val="10"/>
                <w:szCs w:val="1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Россия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D211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GALANT</w:t>
            </w:r>
            <w:r w:rsidRPr="00D211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2.4, индивидуальная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392,953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17E" w:rsidTr="00D2117E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Парфенова Ольга Валентиновна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28,7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Шкода Фабия, индивидуальная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418,609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17E" w:rsidTr="00D2117E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начальника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приусадебный,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фактическое предоставление как члену семьи,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72,0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 как члену семьи, Россия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приусадебный,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proofErr w:type="gramStart"/>
            <w:r>
              <w:rPr>
                <w:sz w:val="20"/>
                <w:szCs w:val="20"/>
              </w:rPr>
              <w:t>0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  <w:p w:rsidR="00D2117E" w:rsidRDefault="00D2117E">
            <w:pPr>
              <w:jc w:val="center"/>
              <w:rPr>
                <w:sz w:val="10"/>
                <w:szCs w:val="1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  <w:p w:rsidR="00D2117E" w:rsidRDefault="00D2117E">
            <w:pPr>
              <w:jc w:val="center"/>
              <w:rPr>
                <w:sz w:val="10"/>
                <w:szCs w:val="1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19,4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УАЗ-963, индивидуальная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297,808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17E" w:rsidTr="00D2117E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2117E" w:rsidTr="00D2117E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Никулина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приусадебный, 7,6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140,2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42,7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 как члену семьи,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 ОКА, индивидуальная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 ГАЗ-53, индивидуальная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Минск, индивидуальная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ИЖ-Планета, индивидуальная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804,156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204,823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17E" w:rsidTr="00D2117E">
        <w:trPr>
          <w:cantSplit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Коричева</w:t>
            </w:r>
            <w:proofErr w:type="spellEnd"/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садовый, 932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 индивидуальная</w:t>
            </w:r>
            <w:proofErr w:type="gramEnd"/>
            <w:r>
              <w:rPr>
                <w:sz w:val="20"/>
                <w:szCs w:val="20"/>
              </w:rPr>
              <w:t>, Россия</w:t>
            </w:r>
          </w:p>
          <w:p w:rsidR="00D2117E" w:rsidRDefault="00D2117E">
            <w:pPr>
              <w:jc w:val="center"/>
              <w:rPr>
                <w:sz w:val="10"/>
                <w:szCs w:val="1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домик, 22,2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D2117E" w:rsidRDefault="00D2117E">
            <w:pPr>
              <w:jc w:val="center"/>
              <w:rPr>
                <w:sz w:val="10"/>
                <w:szCs w:val="1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52,7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доли, Россия</w:t>
            </w:r>
          </w:p>
          <w:p w:rsidR="00D2117E" w:rsidRDefault="00D2117E">
            <w:pPr>
              <w:jc w:val="center"/>
              <w:rPr>
                <w:sz w:val="10"/>
                <w:szCs w:val="1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34,1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34,1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42,2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52,7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Дача, 700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 ребенок</w:t>
            </w:r>
            <w:r>
              <w:rPr>
                <w:sz w:val="20"/>
                <w:szCs w:val="20"/>
              </w:rPr>
              <w:t>: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 ребенок</w:t>
            </w:r>
            <w:r>
              <w:rPr>
                <w:sz w:val="20"/>
                <w:szCs w:val="20"/>
              </w:rPr>
              <w:t>: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предоставление, 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223,672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258,601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17E" w:rsidTr="00D2117E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34,2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 ребенок</w:t>
            </w:r>
            <w:r>
              <w:rPr>
                <w:sz w:val="20"/>
                <w:szCs w:val="20"/>
              </w:rPr>
              <w:t>:</w:t>
            </w:r>
          </w:p>
          <w:p w:rsidR="00D2117E" w:rsidRDefault="00D2117E">
            <w:pPr>
              <w:jc w:val="center"/>
              <w:rPr>
                <w:sz w:val="10"/>
                <w:szCs w:val="1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  34</w:t>
            </w:r>
            <w:proofErr w:type="gramEnd"/>
            <w:r>
              <w:rPr>
                <w:sz w:val="20"/>
                <w:szCs w:val="20"/>
              </w:rPr>
              <w:t>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  1/2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 ребенок</w:t>
            </w:r>
            <w:r>
              <w:rPr>
                <w:sz w:val="20"/>
                <w:szCs w:val="20"/>
              </w:rPr>
              <w:t>:</w:t>
            </w:r>
          </w:p>
          <w:p w:rsidR="00D2117E" w:rsidRDefault="00D2117E">
            <w:pPr>
              <w:jc w:val="center"/>
              <w:rPr>
                <w:sz w:val="10"/>
                <w:szCs w:val="1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  34</w:t>
            </w:r>
            <w:proofErr w:type="gramEnd"/>
            <w:r>
              <w:rPr>
                <w:sz w:val="20"/>
                <w:szCs w:val="20"/>
              </w:rPr>
              <w:t>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  Фактическое предоставление, 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Дэу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264,252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17E" w:rsidTr="00D2117E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2117E" w:rsidTr="00D2117E">
        <w:trPr>
          <w:trHeight w:val="557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Якуничева</w:t>
            </w:r>
            <w:proofErr w:type="spellEnd"/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приусадебный, 1800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51,2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51,2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 ребенок</w:t>
            </w:r>
            <w:r>
              <w:rPr>
                <w:sz w:val="20"/>
                <w:szCs w:val="20"/>
              </w:rPr>
              <w:t>: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приусадебный, 1800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51,2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доли, 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633,963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297,065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17E" w:rsidTr="00D2117E">
        <w:trPr>
          <w:trHeight w:val="557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 как члену семьи,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62,5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 как члену семьи, Россия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 42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фактическое предоставление как члену семьи,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 ребенок</w:t>
            </w:r>
            <w:r>
              <w:rPr>
                <w:sz w:val="20"/>
                <w:szCs w:val="20"/>
              </w:rPr>
              <w:t>: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приусадебный, 1800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51,2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доли, Россия</w:t>
            </w: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  <w:p w:rsidR="00D2117E" w:rsidRDefault="00D2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D2117E" w:rsidRDefault="00D2117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фактическое предоставление как члену семьи, 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E" w:rsidRDefault="00D211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117E" w:rsidRDefault="00D2117E" w:rsidP="00D2117E">
      <w:pPr>
        <w:jc w:val="center"/>
        <w:rPr>
          <w:b/>
          <w:sz w:val="26"/>
          <w:szCs w:val="26"/>
        </w:rPr>
      </w:pPr>
    </w:p>
    <w:p w:rsidR="009E30F8" w:rsidRDefault="009E30F8">
      <w:bookmarkStart w:id="0" w:name="_GoBack"/>
      <w:bookmarkEnd w:id="0"/>
    </w:p>
    <w:sectPr w:rsidR="009E30F8" w:rsidSect="00D21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5F"/>
    <w:rsid w:val="003E1B5F"/>
    <w:rsid w:val="009E30F8"/>
    <w:rsid w:val="00D2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B12E2-B8B9-4AAD-8246-F2776793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211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2117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D2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1368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2019-09-05T12:56:00Z</dcterms:created>
  <dcterms:modified xsi:type="dcterms:W3CDTF">2019-09-05T12:57:00Z</dcterms:modified>
</cp:coreProperties>
</file>